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A2773E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A61589">
        <w:rPr>
          <w:rFonts w:eastAsia="Times New Roman"/>
          <w:b/>
          <w:bCs/>
          <w:color w:val="040404"/>
        </w:rPr>
        <w:t>1</w:t>
      </w:r>
      <w:r w:rsidR="00E262DE">
        <w:rPr>
          <w:rFonts w:eastAsia="Times New Roman"/>
          <w:b/>
          <w:bCs/>
          <w:color w:val="040404"/>
        </w:rPr>
        <w:t>5</w:t>
      </w:r>
      <w:r w:rsidR="007A5D17">
        <w:rPr>
          <w:rFonts w:eastAsia="Times New Roman"/>
          <w:b/>
          <w:bCs/>
          <w:color w:val="040404"/>
        </w:rPr>
        <w:t>8</w:t>
      </w:r>
      <w:r w:rsidR="00280180">
        <w:rPr>
          <w:rFonts w:eastAsia="Times New Roman"/>
          <w:b/>
          <w:bCs/>
          <w:color w:val="040404"/>
        </w:rPr>
        <w:t>9</w:t>
      </w:r>
      <w:r w:rsidR="00A61589">
        <w:rPr>
          <w:rFonts w:eastAsia="Times New Roman"/>
          <w:b/>
          <w:bCs/>
          <w:color w:val="040404"/>
        </w:rPr>
        <w:t>/</w:t>
      </w:r>
      <w:r w:rsidR="00280180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730C163" w:rsidR="003635B4" w:rsidRPr="00F13346" w:rsidRDefault="00B4441A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891BADE" w:rsidR="003635B4" w:rsidRPr="00F13346" w:rsidRDefault="00B4441A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39F18460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170313E" w:rsidR="00A61589" w:rsidRPr="00F13346" w:rsidRDefault="00A61589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81DCD3F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A57CCCB" w:rsidR="00A61589" w:rsidRPr="00F13346" w:rsidRDefault="00A61589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44A5005" w:rsidR="00AB5771" w:rsidRPr="001B11FE" w:rsidRDefault="00AB5771" w:rsidP="001B11FE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 w:rsidRPr="00F13346">
              <w:rPr>
                <w:szCs w:val="20"/>
              </w:rPr>
              <w:t>CPV kód:</w:t>
            </w:r>
            <w:r w:rsidR="00DC2C9A">
              <w:rPr>
                <w:szCs w:val="20"/>
              </w:rPr>
              <w:t xml:space="preserve"> </w:t>
            </w:r>
            <w:r w:rsidR="001B11FE" w:rsidRPr="001B11FE">
              <w:rPr>
                <w:b w:val="0"/>
                <w:bCs w:val="0"/>
                <w:color w:val="37332D"/>
                <w:szCs w:val="20"/>
              </w:rPr>
              <w:t>50710000-5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39E8B272" w:rsidR="003635B4" w:rsidRPr="00F13346" w:rsidRDefault="00A61589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6E64EDF" w:rsidR="00AB5771" w:rsidRPr="00F13346" w:rsidRDefault="00280180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Servis a oprava automatických posuvných dverí Chirurgický pavilón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9D564E6" w:rsidR="00A61589" w:rsidRPr="00F13346" w:rsidRDefault="00280180" w:rsidP="00A61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B5C82CA" w:rsidR="003635B4" w:rsidRPr="00F13346" w:rsidRDefault="00280180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C42900B" w:rsidR="00A61589" w:rsidRPr="00280180" w:rsidRDefault="00A61589" w:rsidP="00A615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B0364E6" w:rsidR="003635B4" w:rsidRPr="00280180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558640F" w:rsidR="005D4DF7" w:rsidRPr="00280180" w:rsidRDefault="005D4DF7" w:rsidP="005D4DF7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3DC892B6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12E06D2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4ACB87B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3F016C8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E019D6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9A65B1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C6C8139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A08FDEA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F2F7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80180">
              <w:rPr>
                <w:sz w:val="20"/>
              </w:rPr>
              <w:t>12</w:t>
            </w:r>
            <w:r w:rsidR="00A61589">
              <w:rPr>
                <w:sz w:val="20"/>
              </w:rPr>
              <w:t>.0</w:t>
            </w:r>
            <w:r w:rsidR="00280180">
              <w:rPr>
                <w:sz w:val="20"/>
              </w:rPr>
              <w:t>7</w:t>
            </w:r>
            <w:r w:rsidR="00A61589">
              <w:rPr>
                <w:sz w:val="20"/>
              </w:rPr>
              <w:t>.2023</w:t>
            </w:r>
          </w:p>
          <w:p w14:paraId="09857ABE" w14:textId="5A38396D" w:rsidR="00FF2F76" w:rsidRPr="00F13346" w:rsidRDefault="00FF2F76" w:rsidP="009F1AB0">
            <w:r>
              <w:rPr>
                <w:sz w:val="20"/>
              </w:rPr>
              <w:t>Termín predloženia CP: 14.07.2023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468F" w14:textId="77777777" w:rsidR="00701646" w:rsidRDefault="00701646">
      <w:r>
        <w:separator/>
      </w:r>
    </w:p>
  </w:endnote>
  <w:endnote w:type="continuationSeparator" w:id="0">
    <w:p w14:paraId="25DCEDD7" w14:textId="77777777" w:rsidR="00701646" w:rsidRDefault="0070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F5364F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A61589">
            <w:rPr>
              <w:rFonts w:ascii="Times New Roman" w:hAnsi="Times New Roman" w:cs="Times New Roman"/>
              <w:szCs w:val="20"/>
            </w:rPr>
            <w:t xml:space="preserve"> </w:t>
          </w:r>
          <w:r w:rsidR="00280180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280180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B1AECE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8018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C2FA" w14:textId="77777777" w:rsidR="00701646" w:rsidRDefault="00701646">
      <w:r>
        <w:separator/>
      </w:r>
    </w:p>
  </w:footnote>
  <w:footnote w:type="continuationSeparator" w:id="0">
    <w:p w14:paraId="1FC965CB" w14:textId="77777777" w:rsidR="00701646" w:rsidRDefault="00701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2047"/>
    <w:rsid w:val="001A52C3"/>
    <w:rsid w:val="001B11FE"/>
    <w:rsid w:val="00280180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4366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01646"/>
    <w:rsid w:val="0074633A"/>
    <w:rsid w:val="0077211B"/>
    <w:rsid w:val="00794139"/>
    <w:rsid w:val="007A5D17"/>
    <w:rsid w:val="007B607D"/>
    <w:rsid w:val="0084665F"/>
    <w:rsid w:val="008F0153"/>
    <w:rsid w:val="0095648C"/>
    <w:rsid w:val="009910CA"/>
    <w:rsid w:val="009F1AB0"/>
    <w:rsid w:val="00A169F6"/>
    <w:rsid w:val="00A61589"/>
    <w:rsid w:val="00AB5771"/>
    <w:rsid w:val="00AD1BA4"/>
    <w:rsid w:val="00B4441A"/>
    <w:rsid w:val="00B51351"/>
    <w:rsid w:val="00B7129B"/>
    <w:rsid w:val="00BE213E"/>
    <w:rsid w:val="00BE7DA5"/>
    <w:rsid w:val="00BF0AD7"/>
    <w:rsid w:val="00D166BE"/>
    <w:rsid w:val="00D16C0C"/>
    <w:rsid w:val="00D2276A"/>
    <w:rsid w:val="00D77C1E"/>
    <w:rsid w:val="00D81125"/>
    <w:rsid w:val="00D84276"/>
    <w:rsid w:val="00D93E4F"/>
    <w:rsid w:val="00DC0A04"/>
    <w:rsid w:val="00DC2C9A"/>
    <w:rsid w:val="00E262DE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2023-07-12T09:25:00Z</cp:lastPrinted>
  <dcterms:created xsi:type="dcterms:W3CDTF">2023-07-14T11:21:00Z</dcterms:created>
  <dcterms:modified xsi:type="dcterms:W3CDTF">2023-07-14T11:21:00Z</dcterms:modified>
</cp:coreProperties>
</file>